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BA491A">
            <w:pPr>
              <w:tabs>
                <w:tab w:val="left" w:pos="6705"/>
                <w:tab w:val="left" w:pos="7800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7847AF"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5F5048" w:rsidP="00413A4B">
            <w:pPr>
              <w:jc w:val="center"/>
              <w:rPr>
                <w:sz w:val="28"/>
                <w:szCs w:val="28"/>
              </w:rPr>
            </w:pPr>
            <w:r w:rsidRPr="005F5048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Default="009621CC" w:rsidP="00C46CE5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C46CE5" w:rsidRPr="00C46CE5" w:rsidRDefault="00C46CE5" w:rsidP="00C46CE5"/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CC2B5F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215AE">
              <w:rPr>
                <w:sz w:val="28"/>
                <w:szCs w:val="24"/>
              </w:rPr>
              <w:t xml:space="preserve"> </w:t>
            </w:r>
            <w:r w:rsidR="00CC2B5F">
              <w:rPr>
                <w:sz w:val="28"/>
                <w:szCs w:val="24"/>
              </w:rPr>
              <w:t>___________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CC2B5F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CC2B5F">
              <w:rPr>
                <w:sz w:val="28"/>
                <w:szCs w:val="24"/>
              </w:rPr>
              <w:t>_____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F73BA1" w:rsidRDefault="00F73BA1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Default="00F73BA1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C46CE5" w:rsidRPr="00C46CE5" w:rsidRDefault="00C46CE5" w:rsidP="00C46CE5"/>
    <w:p w:rsidR="00A70FD3" w:rsidRPr="00676432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Default="00A70FD3" w:rsidP="00A70FD3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года № </w:t>
      </w:r>
      <w:r w:rsidR="00C96F42">
        <w:rPr>
          <w:sz w:val="28"/>
          <w:szCs w:val="28"/>
        </w:rPr>
        <w:t>426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год» следующие изменения:</w:t>
      </w:r>
    </w:p>
    <w:p w:rsidR="00A70FD3" w:rsidRPr="006D30F1" w:rsidRDefault="00A70FD3" w:rsidP="00A70F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 w:rsidR="003F3E96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 w:rsidR="007F0376"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779B9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A688C" w:rsidRPr="00F779B9">
        <w:rPr>
          <w:rFonts w:ascii="Times New Roman" w:hAnsi="Times New Roman" w:cs="Times New Roman"/>
          <w:sz w:val="28"/>
          <w:szCs w:val="28"/>
        </w:rPr>
        <w:t>3</w:t>
      </w:r>
      <w:r w:rsidR="00943CE5">
        <w:rPr>
          <w:rFonts w:ascii="Times New Roman" w:hAnsi="Times New Roman" w:cs="Times New Roman"/>
          <w:sz w:val="28"/>
          <w:szCs w:val="28"/>
        </w:rPr>
        <w:t>57</w:t>
      </w:r>
      <w:r w:rsidR="00C2384A">
        <w:rPr>
          <w:rFonts w:ascii="Times New Roman" w:hAnsi="Times New Roman" w:cs="Times New Roman"/>
          <w:sz w:val="28"/>
          <w:szCs w:val="28"/>
        </w:rPr>
        <w:t> </w:t>
      </w:r>
      <w:r w:rsidR="00D61FFF">
        <w:rPr>
          <w:rFonts w:ascii="Times New Roman" w:hAnsi="Times New Roman" w:cs="Times New Roman"/>
          <w:sz w:val="28"/>
          <w:szCs w:val="28"/>
        </w:rPr>
        <w:t>97</w:t>
      </w:r>
      <w:r w:rsidR="00C2384A">
        <w:rPr>
          <w:rFonts w:ascii="Times New Roman" w:hAnsi="Times New Roman" w:cs="Times New Roman"/>
          <w:sz w:val="28"/>
          <w:szCs w:val="28"/>
        </w:rPr>
        <w:t>5,0</w:t>
      </w:r>
      <w:r w:rsidR="00B971AC" w:rsidRPr="00F779B9">
        <w:rPr>
          <w:rFonts w:ascii="Times New Roman" w:hAnsi="Times New Roman" w:cs="Times New Roman"/>
          <w:sz w:val="28"/>
          <w:szCs w:val="28"/>
        </w:rPr>
        <w:t xml:space="preserve"> </w:t>
      </w:r>
      <w:r w:rsidRPr="00F779B9">
        <w:rPr>
          <w:rFonts w:ascii="Times New Roman" w:hAnsi="Times New Roman" w:cs="Times New Roman"/>
          <w:sz w:val="28"/>
          <w:szCs w:val="28"/>
        </w:rPr>
        <w:t>тыс</w:t>
      </w:r>
      <w:r w:rsidR="00973805" w:rsidRPr="00F779B9">
        <w:rPr>
          <w:rFonts w:ascii="Times New Roman" w:hAnsi="Times New Roman" w:cs="Times New Roman"/>
          <w:sz w:val="28"/>
          <w:szCs w:val="28"/>
        </w:rPr>
        <w:t>яч (</w:t>
      </w:r>
      <w:r w:rsidR="00C96E9E" w:rsidRPr="00F779B9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943CE5">
        <w:rPr>
          <w:rFonts w:ascii="Times New Roman" w:hAnsi="Times New Roman" w:cs="Times New Roman"/>
          <w:sz w:val="28"/>
          <w:szCs w:val="28"/>
        </w:rPr>
        <w:t>пя</w:t>
      </w:r>
      <w:r w:rsidR="004E4B79" w:rsidRPr="00F779B9">
        <w:rPr>
          <w:rFonts w:ascii="Times New Roman" w:hAnsi="Times New Roman" w:cs="Times New Roman"/>
          <w:sz w:val="28"/>
          <w:szCs w:val="28"/>
        </w:rPr>
        <w:t>ть</w:t>
      </w:r>
      <w:r w:rsidR="00F779B9" w:rsidRPr="00F779B9">
        <w:rPr>
          <w:rFonts w:ascii="Times New Roman" w:hAnsi="Times New Roman" w:cs="Times New Roman"/>
          <w:sz w:val="28"/>
          <w:szCs w:val="28"/>
        </w:rPr>
        <w:t xml:space="preserve">десят </w:t>
      </w:r>
      <w:r w:rsidR="00943CE5">
        <w:rPr>
          <w:rFonts w:ascii="Times New Roman" w:hAnsi="Times New Roman" w:cs="Times New Roman"/>
          <w:sz w:val="28"/>
          <w:szCs w:val="28"/>
        </w:rPr>
        <w:t xml:space="preserve">семь </w:t>
      </w:r>
      <w:r w:rsidR="00F779B9" w:rsidRPr="00F779B9">
        <w:rPr>
          <w:rFonts w:ascii="Times New Roman" w:hAnsi="Times New Roman" w:cs="Times New Roman"/>
          <w:sz w:val="28"/>
          <w:szCs w:val="28"/>
        </w:rPr>
        <w:t>миллионов</w:t>
      </w:r>
      <w:r w:rsidR="00475E86" w:rsidRPr="00F779B9">
        <w:rPr>
          <w:rFonts w:ascii="Times New Roman" w:hAnsi="Times New Roman" w:cs="Times New Roman"/>
          <w:sz w:val="28"/>
          <w:szCs w:val="28"/>
        </w:rPr>
        <w:t xml:space="preserve"> </w:t>
      </w:r>
      <w:r w:rsidR="00D61FFF">
        <w:rPr>
          <w:rFonts w:ascii="Times New Roman" w:hAnsi="Times New Roman" w:cs="Times New Roman"/>
          <w:sz w:val="28"/>
          <w:szCs w:val="28"/>
        </w:rPr>
        <w:t>девятьсот семьдесят</w:t>
      </w:r>
      <w:r w:rsidR="00C2384A">
        <w:rPr>
          <w:rFonts w:ascii="Times New Roman" w:hAnsi="Times New Roman" w:cs="Times New Roman"/>
          <w:sz w:val="28"/>
          <w:szCs w:val="28"/>
        </w:rPr>
        <w:t xml:space="preserve"> пять</w:t>
      </w:r>
      <w:r w:rsidR="00455C05" w:rsidRPr="00F779B9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779B9">
        <w:rPr>
          <w:rFonts w:ascii="Times New Roman" w:hAnsi="Times New Roman" w:cs="Times New Roman"/>
          <w:sz w:val="28"/>
          <w:szCs w:val="28"/>
        </w:rPr>
        <w:t xml:space="preserve"> тысяч)</w:t>
      </w:r>
      <w:r w:rsidRPr="00F779B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B9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971AC" w:rsidRPr="00F779B9">
        <w:rPr>
          <w:rFonts w:ascii="Times New Roman" w:hAnsi="Times New Roman" w:cs="Times New Roman"/>
          <w:sz w:val="28"/>
          <w:szCs w:val="28"/>
        </w:rPr>
        <w:t>3</w:t>
      </w:r>
      <w:r w:rsidR="00943CE5">
        <w:rPr>
          <w:rFonts w:ascii="Times New Roman" w:hAnsi="Times New Roman" w:cs="Times New Roman"/>
          <w:sz w:val="28"/>
          <w:szCs w:val="28"/>
        </w:rPr>
        <w:t>7</w:t>
      </w:r>
      <w:r w:rsidR="00866022">
        <w:rPr>
          <w:rFonts w:ascii="Times New Roman" w:hAnsi="Times New Roman" w:cs="Times New Roman"/>
          <w:sz w:val="28"/>
          <w:szCs w:val="28"/>
        </w:rPr>
        <w:t>9</w:t>
      </w:r>
      <w:r w:rsidR="00943CE5">
        <w:rPr>
          <w:rFonts w:ascii="Times New Roman" w:hAnsi="Times New Roman" w:cs="Times New Roman"/>
          <w:sz w:val="28"/>
          <w:szCs w:val="28"/>
        </w:rPr>
        <w:t> </w:t>
      </w:r>
      <w:r w:rsidR="00D61FFF">
        <w:rPr>
          <w:rFonts w:ascii="Times New Roman" w:hAnsi="Times New Roman" w:cs="Times New Roman"/>
          <w:sz w:val="28"/>
          <w:szCs w:val="28"/>
        </w:rPr>
        <w:t>22</w:t>
      </w:r>
      <w:r w:rsidR="000C36C7">
        <w:rPr>
          <w:rFonts w:ascii="Times New Roman" w:hAnsi="Times New Roman" w:cs="Times New Roman"/>
          <w:sz w:val="28"/>
          <w:szCs w:val="28"/>
        </w:rPr>
        <w:t>2</w:t>
      </w:r>
      <w:r w:rsidR="00943CE5">
        <w:rPr>
          <w:rFonts w:ascii="Times New Roman" w:hAnsi="Times New Roman" w:cs="Times New Roman"/>
          <w:sz w:val="28"/>
          <w:szCs w:val="28"/>
        </w:rPr>
        <w:t>,</w:t>
      </w:r>
      <w:r w:rsidR="000C36C7">
        <w:rPr>
          <w:rFonts w:ascii="Times New Roman" w:hAnsi="Times New Roman" w:cs="Times New Roman"/>
          <w:sz w:val="28"/>
          <w:szCs w:val="28"/>
        </w:rPr>
        <w:t>3</w:t>
      </w:r>
      <w:r w:rsidRPr="00F779B9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F779B9">
        <w:rPr>
          <w:rFonts w:ascii="Times New Roman" w:hAnsi="Times New Roman" w:cs="Times New Roman"/>
          <w:sz w:val="28"/>
          <w:szCs w:val="28"/>
        </w:rPr>
        <w:t>яч</w:t>
      </w:r>
      <w:r w:rsidR="00F779B9" w:rsidRPr="00F779B9">
        <w:rPr>
          <w:rFonts w:ascii="Times New Roman" w:hAnsi="Times New Roman" w:cs="Times New Roman"/>
          <w:sz w:val="28"/>
          <w:szCs w:val="28"/>
        </w:rPr>
        <w:t>и</w:t>
      </w:r>
      <w:r w:rsidR="00973805" w:rsidRPr="00F779B9">
        <w:rPr>
          <w:rFonts w:ascii="Times New Roman" w:hAnsi="Times New Roman" w:cs="Times New Roman"/>
          <w:sz w:val="28"/>
          <w:szCs w:val="28"/>
        </w:rPr>
        <w:t xml:space="preserve"> (триста </w:t>
      </w:r>
      <w:r w:rsidR="00B971AC" w:rsidRPr="00F779B9">
        <w:rPr>
          <w:rFonts w:ascii="Times New Roman" w:hAnsi="Times New Roman" w:cs="Times New Roman"/>
          <w:sz w:val="28"/>
          <w:szCs w:val="28"/>
        </w:rPr>
        <w:t>семьдесят</w:t>
      </w:r>
      <w:r w:rsidR="0086252E" w:rsidRPr="00F779B9">
        <w:rPr>
          <w:rFonts w:ascii="Times New Roman" w:hAnsi="Times New Roman" w:cs="Times New Roman"/>
          <w:sz w:val="28"/>
          <w:szCs w:val="28"/>
        </w:rPr>
        <w:t xml:space="preserve"> </w:t>
      </w:r>
      <w:r w:rsidR="00866022">
        <w:rPr>
          <w:rFonts w:ascii="Times New Roman" w:hAnsi="Times New Roman" w:cs="Times New Roman"/>
          <w:sz w:val="28"/>
          <w:szCs w:val="28"/>
        </w:rPr>
        <w:t>девять</w:t>
      </w:r>
      <w:r w:rsidR="00CA688C" w:rsidRPr="00F779B9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779B9">
        <w:rPr>
          <w:rFonts w:ascii="Times New Roman" w:hAnsi="Times New Roman" w:cs="Times New Roman"/>
          <w:sz w:val="28"/>
          <w:szCs w:val="28"/>
        </w:rPr>
        <w:t>миллион</w:t>
      </w:r>
      <w:r w:rsidR="000C36C7">
        <w:rPr>
          <w:rFonts w:ascii="Times New Roman" w:hAnsi="Times New Roman" w:cs="Times New Roman"/>
          <w:sz w:val="28"/>
          <w:szCs w:val="28"/>
        </w:rPr>
        <w:t>ов</w:t>
      </w:r>
      <w:r w:rsidR="00973805" w:rsidRPr="00F779B9">
        <w:rPr>
          <w:rFonts w:ascii="Times New Roman" w:hAnsi="Times New Roman" w:cs="Times New Roman"/>
          <w:sz w:val="28"/>
          <w:szCs w:val="28"/>
        </w:rPr>
        <w:t xml:space="preserve"> </w:t>
      </w:r>
      <w:r w:rsidR="00D61FFF">
        <w:rPr>
          <w:rFonts w:ascii="Times New Roman" w:hAnsi="Times New Roman" w:cs="Times New Roman"/>
          <w:sz w:val="28"/>
          <w:szCs w:val="28"/>
        </w:rPr>
        <w:t>двести двадцать</w:t>
      </w:r>
      <w:r w:rsidR="000C36C7">
        <w:rPr>
          <w:rFonts w:ascii="Times New Roman" w:hAnsi="Times New Roman" w:cs="Times New Roman"/>
          <w:sz w:val="28"/>
          <w:szCs w:val="28"/>
        </w:rPr>
        <w:t xml:space="preserve"> две</w:t>
      </w:r>
      <w:r w:rsidR="00F779B9" w:rsidRPr="00F779B9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779B9">
        <w:rPr>
          <w:rFonts w:ascii="Times New Roman" w:hAnsi="Times New Roman" w:cs="Times New Roman"/>
          <w:sz w:val="28"/>
          <w:szCs w:val="28"/>
        </w:rPr>
        <w:t>тысяч</w:t>
      </w:r>
      <w:r w:rsidR="000C36C7">
        <w:rPr>
          <w:rFonts w:ascii="Times New Roman" w:hAnsi="Times New Roman" w:cs="Times New Roman"/>
          <w:sz w:val="28"/>
          <w:szCs w:val="28"/>
        </w:rPr>
        <w:t>и</w:t>
      </w:r>
      <w:r w:rsidR="00475E86" w:rsidRPr="00F779B9">
        <w:rPr>
          <w:rFonts w:ascii="Times New Roman" w:hAnsi="Times New Roman" w:cs="Times New Roman"/>
          <w:sz w:val="28"/>
          <w:szCs w:val="28"/>
        </w:rPr>
        <w:t xml:space="preserve"> </w:t>
      </w:r>
      <w:r w:rsidR="000C36C7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F779B9">
        <w:rPr>
          <w:rFonts w:ascii="Times New Roman" w:hAnsi="Times New Roman" w:cs="Times New Roman"/>
          <w:sz w:val="28"/>
          <w:szCs w:val="28"/>
        </w:rPr>
        <w:t>)</w:t>
      </w:r>
      <w:r w:rsidRPr="00F779B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C47F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47F89">
        <w:rPr>
          <w:rFonts w:ascii="Times New Roman" w:hAnsi="Times New Roman" w:cs="Times New Roman"/>
          <w:sz w:val="28"/>
          <w:szCs w:val="28"/>
        </w:rPr>
        <w:t>двадцать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2E4316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C47F89">
        <w:rPr>
          <w:rFonts w:ascii="Times New Roman" w:hAnsi="Times New Roman" w:cs="Times New Roman"/>
          <w:sz w:val="28"/>
          <w:szCs w:val="28"/>
        </w:rPr>
        <w:t xml:space="preserve"> д</w:t>
      </w:r>
      <w:r w:rsidR="002E4316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>
        <w:rPr>
          <w:rFonts w:ascii="Times New Roman" w:hAnsi="Times New Roman" w:cs="Times New Roman"/>
          <w:sz w:val="28"/>
          <w:szCs w:val="28"/>
        </w:rPr>
        <w:t>сем</w:t>
      </w:r>
      <w:r w:rsidR="00C47F89">
        <w:rPr>
          <w:rFonts w:ascii="Times New Roman" w:hAnsi="Times New Roman" w:cs="Times New Roman"/>
          <w:sz w:val="28"/>
          <w:szCs w:val="28"/>
        </w:rPr>
        <w:t>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.</w:t>
      </w:r>
      <w:r w:rsidR="00A70FD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D2810" w:rsidRDefault="00C96E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1449">
        <w:rPr>
          <w:rFonts w:ascii="Times New Roman" w:hAnsi="Times New Roman" w:cs="Times New Roman"/>
          <w:sz w:val="28"/>
          <w:szCs w:val="28"/>
        </w:rPr>
        <w:t>)</w:t>
      </w:r>
      <w:r w:rsidR="00B362B7">
        <w:rPr>
          <w:rFonts w:ascii="Times New Roman" w:hAnsi="Times New Roman" w:cs="Times New Roman"/>
          <w:sz w:val="28"/>
          <w:szCs w:val="28"/>
        </w:rPr>
        <w:t xml:space="preserve"> </w:t>
      </w:r>
      <w:r w:rsidR="00B362B7" w:rsidRPr="00C00B16">
        <w:rPr>
          <w:rFonts w:ascii="Times New Roman" w:hAnsi="Times New Roman"/>
          <w:sz w:val="28"/>
          <w:szCs w:val="28"/>
        </w:rPr>
        <w:t>внести изменения в следующие приложения к решению</w:t>
      </w:r>
      <w:r w:rsidR="00B362B7">
        <w:rPr>
          <w:rFonts w:ascii="Times New Roman" w:hAnsi="Times New Roman"/>
          <w:sz w:val="28"/>
          <w:szCs w:val="28"/>
        </w:rPr>
        <w:t xml:space="preserve"> </w:t>
      </w:r>
      <w:r w:rsidR="00B362B7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25 ноября </w:t>
      </w: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B9B" w:rsidRDefault="00B362B7" w:rsidP="00F779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2022 года № 426 «О бюджете Новокубанского городского поселения Новокубанского района на 2023 год»</w:t>
      </w:r>
      <w:r w:rsidR="003F3E96">
        <w:rPr>
          <w:rFonts w:ascii="Times New Roman" w:hAnsi="Times New Roman" w:cs="Times New Roman"/>
          <w:sz w:val="28"/>
          <w:szCs w:val="28"/>
        </w:rPr>
        <w:t>:</w:t>
      </w:r>
    </w:p>
    <w:p w:rsidR="00C871CF" w:rsidRDefault="00C871C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2023 год» изложить в новой редакции согласно приложению № 1 к настоящему решению;</w:t>
      </w:r>
    </w:p>
    <w:p w:rsidR="004C7375" w:rsidRPr="006D30F1" w:rsidRDefault="00C871CF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 xml:space="preserve">риложение № </w:t>
      </w:r>
      <w:r w:rsidR="004C7375">
        <w:rPr>
          <w:sz w:val="28"/>
          <w:szCs w:val="28"/>
        </w:rPr>
        <w:t>4</w:t>
      </w:r>
      <w:r w:rsidR="004C7375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C7375">
        <w:rPr>
          <w:sz w:val="28"/>
          <w:szCs w:val="28"/>
        </w:rPr>
        <w:t>23</w:t>
      </w:r>
      <w:r w:rsidR="004C7375" w:rsidRPr="006D30F1">
        <w:rPr>
          <w:sz w:val="28"/>
          <w:szCs w:val="28"/>
        </w:rPr>
        <w:t xml:space="preserve"> год» изложить </w:t>
      </w:r>
      <w:r w:rsidR="004C7375">
        <w:rPr>
          <w:sz w:val="28"/>
          <w:szCs w:val="28"/>
        </w:rPr>
        <w:t xml:space="preserve">в новой редакции </w:t>
      </w:r>
      <w:r w:rsidR="004C7375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2</w:t>
      </w:r>
      <w:r w:rsidR="004C7375">
        <w:rPr>
          <w:sz w:val="28"/>
          <w:szCs w:val="28"/>
        </w:rPr>
        <w:t xml:space="preserve"> к настоящему решению;</w:t>
      </w:r>
    </w:p>
    <w:p w:rsidR="004C7375" w:rsidRDefault="00C871CF" w:rsidP="004C737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>риложение №</w:t>
      </w:r>
      <w:r w:rsidR="004C7375">
        <w:rPr>
          <w:sz w:val="28"/>
          <w:szCs w:val="28"/>
        </w:rPr>
        <w:t xml:space="preserve"> 5</w:t>
      </w:r>
      <w:r w:rsidR="004C7375" w:rsidRPr="006D30F1">
        <w:rPr>
          <w:sz w:val="28"/>
          <w:szCs w:val="28"/>
        </w:rPr>
        <w:t xml:space="preserve"> «Распределение   бюджетных ассигнований по  </w:t>
      </w:r>
      <w:r w:rsidR="004C7375">
        <w:rPr>
          <w:sz w:val="28"/>
          <w:szCs w:val="28"/>
        </w:rPr>
        <w:t>ц</w:t>
      </w:r>
      <w:r w:rsidR="004C7375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4C7375" w:rsidRPr="006D30F1">
        <w:rPr>
          <w:sz w:val="28"/>
          <w:szCs w:val="28"/>
        </w:rPr>
        <w:t>городского</w:t>
      </w:r>
      <w:proofErr w:type="gramEnd"/>
      <w:r w:rsidR="004C7375" w:rsidRPr="006D30F1">
        <w:rPr>
          <w:sz w:val="28"/>
          <w:szCs w:val="28"/>
        </w:rPr>
        <w:t xml:space="preserve"> </w:t>
      </w:r>
    </w:p>
    <w:p w:rsidR="004C7375" w:rsidRPr="006D30F1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C871CF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4C7375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C871CF">
        <w:rPr>
          <w:sz w:val="28"/>
          <w:szCs w:val="28"/>
        </w:rPr>
        <w:t>г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C871CF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</w:t>
      </w:r>
      <w:r w:rsidR="00C871CF">
        <w:rPr>
          <w:sz w:val="28"/>
          <w:szCs w:val="28"/>
        </w:rPr>
        <w:t>щему решению;</w:t>
      </w:r>
    </w:p>
    <w:p w:rsidR="00C871CF" w:rsidRDefault="00C871CF" w:rsidP="00C871CF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r w:rsidRPr="00C871C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7</w:t>
      </w:r>
      <w:r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решению.</w:t>
      </w:r>
    </w:p>
    <w:p w:rsidR="00CE5175" w:rsidRPr="00F16916" w:rsidRDefault="00CE51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10DDA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C10DDA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10DD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C10DDA">
        <w:rPr>
          <w:rFonts w:eastAsia="SimSun"/>
          <w:sz w:val="28"/>
          <w:szCs w:val="28"/>
          <w:lang w:eastAsia="ar-SA"/>
        </w:rPr>
        <w:t xml:space="preserve"> Е.А.</w:t>
      </w:r>
      <w:r w:rsidR="00C10DDA"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1A5AE2" w:rsidRDefault="00CE5175" w:rsidP="00AD2810">
      <w:pPr>
        <w:pStyle w:val="ConsPlusNormal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>
        <w:rPr>
          <w:rFonts w:ascii="Times New Roman" w:hAnsi="Times New Roman" w:cs="Times New Roman"/>
          <w:sz w:val="28"/>
          <w:szCs w:val="28"/>
        </w:rPr>
        <w:t>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>
        <w:rPr>
          <w:rFonts w:ascii="Times New Roman" w:hAnsi="Times New Roman" w:cs="Times New Roman"/>
          <w:sz w:val="28"/>
          <w:szCs w:val="28"/>
        </w:rPr>
        <w:t>я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7F037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>
        <w:rPr>
          <w:rFonts w:ascii="Times New Roman" w:hAnsi="Times New Roman" w:cs="Times New Roman"/>
          <w:sz w:val="28"/>
          <w:szCs w:val="28"/>
        </w:rPr>
        <w:t>р</w:t>
      </w:r>
      <w:r w:rsidR="00681C90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5E1F3E" w:rsidRDefault="00754F23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754F23" w:rsidRDefault="00754F23" w:rsidP="00754F23">
            <w:pPr>
              <w:rPr>
                <w:sz w:val="28"/>
                <w:szCs w:val="28"/>
              </w:rPr>
            </w:pPr>
          </w:p>
          <w:p w:rsidR="001A5AE2" w:rsidRPr="001A5AE2" w:rsidRDefault="001A5AE2" w:rsidP="00754F23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4F23">
              <w:rPr>
                <w:sz w:val="28"/>
                <w:szCs w:val="28"/>
              </w:rPr>
              <w:t>П</w:t>
            </w:r>
            <w:r w:rsidR="00752097">
              <w:rPr>
                <w:sz w:val="28"/>
                <w:szCs w:val="28"/>
              </w:rPr>
              <w:t>.</w:t>
            </w:r>
            <w:r w:rsidR="00754F23">
              <w:rPr>
                <w:sz w:val="28"/>
                <w:szCs w:val="28"/>
              </w:rPr>
              <w:t>В</w:t>
            </w:r>
            <w:r w:rsidR="00752097">
              <w:rPr>
                <w:sz w:val="28"/>
                <w:szCs w:val="28"/>
              </w:rPr>
              <w:t xml:space="preserve">. </w:t>
            </w:r>
            <w:r w:rsidR="00754F23">
              <w:rPr>
                <w:sz w:val="28"/>
                <w:szCs w:val="28"/>
              </w:rPr>
              <w:t>Манаков</w:t>
            </w:r>
          </w:p>
        </w:tc>
      </w:tr>
    </w:tbl>
    <w:p w:rsidR="001A5AE2" w:rsidRPr="00C46CE5" w:rsidRDefault="00C46CE5" w:rsidP="00C46CE5">
      <w:pPr>
        <w:tabs>
          <w:tab w:val="left" w:pos="3480"/>
        </w:tabs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B532BE" w:rsidP="00530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5AE2" w:rsidRPr="001A5AE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1A5AE2" w:rsidRPr="001A5AE2">
              <w:rPr>
                <w:sz w:val="28"/>
                <w:szCs w:val="28"/>
              </w:rPr>
              <w:t xml:space="preserve"> Совета Новокубанского городского поселения Новокубанского района</w:t>
            </w:r>
          </w:p>
          <w:p w:rsidR="001A5AE2" w:rsidRPr="001A5AE2" w:rsidRDefault="001A5AE2" w:rsidP="00B532BE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="00B532BE">
              <w:rPr>
                <w:sz w:val="28"/>
                <w:szCs w:val="28"/>
              </w:rPr>
              <w:t>Е</w:t>
            </w:r>
            <w:r w:rsidRPr="001A5AE2">
              <w:rPr>
                <w:sz w:val="28"/>
                <w:szCs w:val="28"/>
              </w:rPr>
              <w:t>.</w:t>
            </w:r>
            <w:r w:rsidR="00B532BE">
              <w:rPr>
                <w:sz w:val="28"/>
                <w:szCs w:val="28"/>
              </w:rPr>
              <w:t>В</w:t>
            </w:r>
            <w:r w:rsidRPr="001A5AE2">
              <w:rPr>
                <w:sz w:val="28"/>
                <w:szCs w:val="28"/>
              </w:rPr>
              <w:t xml:space="preserve">. </w:t>
            </w:r>
            <w:r w:rsidR="00B532BE">
              <w:rPr>
                <w:sz w:val="28"/>
                <w:szCs w:val="28"/>
              </w:rPr>
              <w:t>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18B3"/>
    <w:rsid w:val="00047A06"/>
    <w:rsid w:val="000511DB"/>
    <w:rsid w:val="000542BE"/>
    <w:rsid w:val="00065619"/>
    <w:rsid w:val="00066EA3"/>
    <w:rsid w:val="00070340"/>
    <w:rsid w:val="0007762A"/>
    <w:rsid w:val="00087529"/>
    <w:rsid w:val="00092432"/>
    <w:rsid w:val="00096752"/>
    <w:rsid w:val="000979B1"/>
    <w:rsid w:val="000A2D38"/>
    <w:rsid w:val="000B313C"/>
    <w:rsid w:val="000C36C7"/>
    <w:rsid w:val="000E04C4"/>
    <w:rsid w:val="000E2C58"/>
    <w:rsid w:val="000E4B49"/>
    <w:rsid w:val="000F1E18"/>
    <w:rsid w:val="000F7FAD"/>
    <w:rsid w:val="001040DA"/>
    <w:rsid w:val="00116935"/>
    <w:rsid w:val="0011723A"/>
    <w:rsid w:val="001175B3"/>
    <w:rsid w:val="00137863"/>
    <w:rsid w:val="001405FC"/>
    <w:rsid w:val="00141EE3"/>
    <w:rsid w:val="00142456"/>
    <w:rsid w:val="00147584"/>
    <w:rsid w:val="0015036B"/>
    <w:rsid w:val="00151C0F"/>
    <w:rsid w:val="001523C0"/>
    <w:rsid w:val="001535D6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A7B11"/>
    <w:rsid w:val="001B0693"/>
    <w:rsid w:val="001C59D0"/>
    <w:rsid w:val="001C5AFA"/>
    <w:rsid w:val="001C5EBE"/>
    <w:rsid w:val="001C69BC"/>
    <w:rsid w:val="001D0DBC"/>
    <w:rsid w:val="001D2038"/>
    <w:rsid w:val="001D66C6"/>
    <w:rsid w:val="001D78B6"/>
    <w:rsid w:val="001E1124"/>
    <w:rsid w:val="001E1CD4"/>
    <w:rsid w:val="001E2196"/>
    <w:rsid w:val="001E5026"/>
    <w:rsid w:val="001F22B8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41F6E"/>
    <w:rsid w:val="00260FCB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83695"/>
    <w:rsid w:val="00283D7D"/>
    <w:rsid w:val="002903DD"/>
    <w:rsid w:val="002B77A9"/>
    <w:rsid w:val="002C15B4"/>
    <w:rsid w:val="002C3B1F"/>
    <w:rsid w:val="002D3F09"/>
    <w:rsid w:val="002D6ADB"/>
    <w:rsid w:val="002D75A1"/>
    <w:rsid w:val="002E4316"/>
    <w:rsid w:val="002E574B"/>
    <w:rsid w:val="002E68ED"/>
    <w:rsid w:val="002E6FCA"/>
    <w:rsid w:val="002E7733"/>
    <w:rsid w:val="002F1645"/>
    <w:rsid w:val="002F2E9C"/>
    <w:rsid w:val="002F3D9C"/>
    <w:rsid w:val="0030528D"/>
    <w:rsid w:val="00312C38"/>
    <w:rsid w:val="00315EB4"/>
    <w:rsid w:val="00316B3F"/>
    <w:rsid w:val="00320498"/>
    <w:rsid w:val="00330907"/>
    <w:rsid w:val="00332A8B"/>
    <w:rsid w:val="003343FA"/>
    <w:rsid w:val="00340AE5"/>
    <w:rsid w:val="003469E8"/>
    <w:rsid w:val="00351BE6"/>
    <w:rsid w:val="00353FD9"/>
    <w:rsid w:val="003547C5"/>
    <w:rsid w:val="003615AD"/>
    <w:rsid w:val="0037526F"/>
    <w:rsid w:val="003835C8"/>
    <w:rsid w:val="00392270"/>
    <w:rsid w:val="003930B8"/>
    <w:rsid w:val="003942BF"/>
    <w:rsid w:val="00396BE2"/>
    <w:rsid w:val="003A28C7"/>
    <w:rsid w:val="003A46D0"/>
    <w:rsid w:val="003B0CD8"/>
    <w:rsid w:val="003B0EC2"/>
    <w:rsid w:val="003B19B4"/>
    <w:rsid w:val="003C5F24"/>
    <w:rsid w:val="003D112D"/>
    <w:rsid w:val="003D1494"/>
    <w:rsid w:val="003D2439"/>
    <w:rsid w:val="003E7AA6"/>
    <w:rsid w:val="003F236C"/>
    <w:rsid w:val="003F3E96"/>
    <w:rsid w:val="003F4FF1"/>
    <w:rsid w:val="003F77F1"/>
    <w:rsid w:val="0040334A"/>
    <w:rsid w:val="0041296A"/>
    <w:rsid w:val="00413A4B"/>
    <w:rsid w:val="00413F54"/>
    <w:rsid w:val="00415203"/>
    <w:rsid w:val="00420237"/>
    <w:rsid w:val="004335D8"/>
    <w:rsid w:val="00435BC1"/>
    <w:rsid w:val="00436D50"/>
    <w:rsid w:val="004377F9"/>
    <w:rsid w:val="00440532"/>
    <w:rsid w:val="0044564F"/>
    <w:rsid w:val="00447D3D"/>
    <w:rsid w:val="00454948"/>
    <w:rsid w:val="00455C05"/>
    <w:rsid w:val="00456B91"/>
    <w:rsid w:val="0046049D"/>
    <w:rsid w:val="004626CF"/>
    <w:rsid w:val="00462984"/>
    <w:rsid w:val="00470CF0"/>
    <w:rsid w:val="00472FA2"/>
    <w:rsid w:val="00475E86"/>
    <w:rsid w:val="00481533"/>
    <w:rsid w:val="004874F2"/>
    <w:rsid w:val="004877C7"/>
    <w:rsid w:val="004944EC"/>
    <w:rsid w:val="004B1052"/>
    <w:rsid w:val="004B53DE"/>
    <w:rsid w:val="004C6565"/>
    <w:rsid w:val="004C7375"/>
    <w:rsid w:val="004D4A70"/>
    <w:rsid w:val="004E1A6A"/>
    <w:rsid w:val="004E4B79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47209"/>
    <w:rsid w:val="00550218"/>
    <w:rsid w:val="00555416"/>
    <w:rsid w:val="0055639E"/>
    <w:rsid w:val="005753B4"/>
    <w:rsid w:val="00575705"/>
    <w:rsid w:val="0058293C"/>
    <w:rsid w:val="00583C58"/>
    <w:rsid w:val="005A0143"/>
    <w:rsid w:val="005A05AF"/>
    <w:rsid w:val="005E1F3E"/>
    <w:rsid w:val="005F0C00"/>
    <w:rsid w:val="005F5048"/>
    <w:rsid w:val="0060164F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65AF5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45E4D"/>
    <w:rsid w:val="00751A25"/>
    <w:rsid w:val="00752097"/>
    <w:rsid w:val="00754F23"/>
    <w:rsid w:val="00761E8D"/>
    <w:rsid w:val="007672EE"/>
    <w:rsid w:val="00781FBC"/>
    <w:rsid w:val="007847AF"/>
    <w:rsid w:val="007864D7"/>
    <w:rsid w:val="007946F3"/>
    <w:rsid w:val="00794A6C"/>
    <w:rsid w:val="007A1C9B"/>
    <w:rsid w:val="007A526E"/>
    <w:rsid w:val="007B493E"/>
    <w:rsid w:val="007C378C"/>
    <w:rsid w:val="007E1CC0"/>
    <w:rsid w:val="007E3B76"/>
    <w:rsid w:val="007E7B3B"/>
    <w:rsid w:val="007F0376"/>
    <w:rsid w:val="007F0999"/>
    <w:rsid w:val="007F243B"/>
    <w:rsid w:val="008112CF"/>
    <w:rsid w:val="00820221"/>
    <w:rsid w:val="008364D6"/>
    <w:rsid w:val="008370BC"/>
    <w:rsid w:val="00856641"/>
    <w:rsid w:val="00857634"/>
    <w:rsid w:val="00857A07"/>
    <w:rsid w:val="00857A86"/>
    <w:rsid w:val="0086003B"/>
    <w:rsid w:val="00860833"/>
    <w:rsid w:val="00861D02"/>
    <w:rsid w:val="0086252E"/>
    <w:rsid w:val="00866022"/>
    <w:rsid w:val="00872852"/>
    <w:rsid w:val="0087304B"/>
    <w:rsid w:val="0088007C"/>
    <w:rsid w:val="0089048B"/>
    <w:rsid w:val="008C6A36"/>
    <w:rsid w:val="008D15F5"/>
    <w:rsid w:val="008D25A4"/>
    <w:rsid w:val="008D3E24"/>
    <w:rsid w:val="008E79C7"/>
    <w:rsid w:val="008F64DC"/>
    <w:rsid w:val="008F7D6B"/>
    <w:rsid w:val="00900821"/>
    <w:rsid w:val="00903AF8"/>
    <w:rsid w:val="009119ED"/>
    <w:rsid w:val="009136D3"/>
    <w:rsid w:val="00922E5D"/>
    <w:rsid w:val="00930435"/>
    <w:rsid w:val="00932661"/>
    <w:rsid w:val="00943CE5"/>
    <w:rsid w:val="00945F0F"/>
    <w:rsid w:val="0095170E"/>
    <w:rsid w:val="009558D1"/>
    <w:rsid w:val="0095612B"/>
    <w:rsid w:val="00960831"/>
    <w:rsid w:val="00961EA6"/>
    <w:rsid w:val="009621CC"/>
    <w:rsid w:val="009645F8"/>
    <w:rsid w:val="00965CDA"/>
    <w:rsid w:val="0097085B"/>
    <w:rsid w:val="00972205"/>
    <w:rsid w:val="00973805"/>
    <w:rsid w:val="00977863"/>
    <w:rsid w:val="00981DC3"/>
    <w:rsid w:val="009A0B9B"/>
    <w:rsid w:val="009A18FC"/>
    <w:rsid w:val="009A3E36"/>
    <w:rsid w:val="009A3FA4"/>
    <w:rsid w:val="009A74A1"/>
    <w:rsid w:val="009B0ECC"/>
    <w:rsid w:val="009B24B8"/>
    <w:rsid w:val="009B33F2"/>
    <w:rsid w:val="009B585E"/>
    <w:rsid w:val="009B6CE6"/>
    <w:rsid w:val="009D3FB7"/>
    <w:rsid w:val="009E227F"/>
    <w:rsid w:val="009E61D5"/>
    <w:rsid w:val="00A05B44"/>
    <w:rsid w:val="00A10F23"/>
    <w:rsid w:val="00A119B3"/>
    <w:rsid w:val="00A11F38"/>
    <w:rsid w:val="00A20111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D2810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32BE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971AC"/>
    <w:rsid w:val="00BA491A"/>
    <w:rsid w:val="00BC4C65"/>
    <w:rsid w:val="00BD0911"/>
    <w:rsid w:val="00BD33AE"/>
    <w:rsid w:val="00BE2FC7"/>
    <w:rsid w:val="00BE7C97"/>
    <w:rsid w:val="00C018F2"/>
    <w:rsid w:val="00C05333"/>
    <w:rsid w:val="00C0573D"/>
    <w:rsid w:val="00C10DDA"/>
    <w:rsid w:val="00C134EF"/>
    <w:rsid w:val="00C13FBC"/>
    <w:rsid w:val="00C2384A"/>
    <w:rsid w:val="00C44289"/>
    <w:rsid w:val="00C44D93"/>
    <w:rsid w:val="00C46CE5"/>
    <w:rsid w:val="00C47F89"/>
    <w:rsid w:val="00C63E4E"/>
    <w:rsid w:val="00C63FF6"/>
    <w:rsid w:val="00C710AF"/>
    <w:rsid w:val="00C720F8"/>
    <w:rsid w:val="00C834EC"/>
    <w:rsid w:val="00C871CF"/>
    <w:rsid w:val="00C871E4"/>
    <w:rsid w:val="00C873C6"/>
    <w:rsid w:val="00C95685"/>
    <w:rsid w:val="00C96E9E"/>
    <w:rsid w:val="00C96F42"/>
    <w:rsid w:val="00CA33B1"/>
    <w:rsid w:val="00CA688C"/>
    <w:rsid w:val="00CB36AB"/>
    <w:rsid w:val="00CB4FCB"/>
    <w:rsid w:val="00CC2B5F"/>
    <w:rsid w:val="00CC40D2"/>
    <w:rsid w:val="00CC5343"/>
    <w:rsid w:val="00CC699E"/>
    <w:rsid w:val="00CD06EB"/>
    <w:rsid w:val="00CD3182"/>
    <w:rsid w:val="00CE079B"/>
    <w:rsid w:val="00CE5175"/>
    <w:rsid w:val="00CF4996"/>
    <w:rsid w:val="00CF71EA"/>
    <w:rsid w:val="00CF76FF"/>
    <w:rsid w:val="00D12F27"/>
    <w:rsid w:val="00D21DB6"/>
    <w:rsid w:val="00D366C9"/>
    <w:rsid w:val="00D444CC"/>
    <w:rsid w:val="00D50F31"/>
    <w:rsid w:val="00D53DA3"/>
    <w:rsid w:val="00D61FFF"/>
    <w:rsid w:val="00D64AE8"/>
    <w:rsid w:val="00D70C2F"/>
    <w:rsid w:val="00D7387B"/>
    <w:rsid w:val="00D77182"/>
    <w:rsid w:val="00D80EF5"/>
    <w:rsid w:val="00D83144"/>
    <w:rsid w:val="00D833AD"/>
    <w:rsid w:val="00DA1C4D"/>
    <w:rsid w:val="00DA2291"/>
    <w:rsid w:val="00DB10FB"/>
    <w:rsid w:val="00DB1E20"/>
    <w:rsid w:val="00DB71F7"/>
    <w:rsid w:val="00DC23AC"/>
    <w:rsid w:val="00DC7DC8"/>
    <w:rsid w:val="00DC7FF6"/>
    <w:rsid w:val="00DD2492"/>
    <w:rsid w:val="00DE05C1"/>
    <w:rsid w:val="00DE4D71"/>
    <w:rsid w:val="00DE507A"/>
    <w:rsid w:val="00DF790A"/>
    <w:rsid w:val="00E00C01"/>
    <w:rsid w:val="00E078F1"/>
    <w:rsid w:val="00E10D68"/>
    <w:rsid w:val="00E126E0"/>
    <w:rsid w:val="00E138CD"/>
    <w:rsid w:val="00E17C5D"/>
    <w:rsid w:val="00E35EB9"/>
    <w:rsid w:val="00E402EF"/>
    <w:rsid w:val="00E41449"/>
    <w:rsid w:val="00E46E9F"/>
    <w:rsid w:val="00E56AE2"/>
    <w:rsid w:val="00E61936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692"/>
    <w:rsid w:val="00F33C9F"/>
    <w:rsid w:val="00F36146"/>
    <w:rsid w:val="00F4150E"/>
    <w:rsid w:val="00F51A25"/>
    <w:rsid w:val="00F51F97"/>
    <w:rsid w:val="00F530CB"/>
    <w:rsid w:val="00F55CC8"/>
    <w:rsid w:val="00F57049"/>
    <w:rsid w:val="00F63D22"/>
    <w:rsid w:val="00F73BA1"/>
    <w:rsid w:val="00F779B9"/>
    <w:rsid w:val="00F8148B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D4D19"/>
    <w:rsid w:val="00FE0DE1"/>
    <w:rsid w:val="00FE36D7"/>
    <w:rsid w:val="00FE4A5B"/>
    <w:rsid w:val="00FF2FEF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CCDD-A70C-4982-8B23-B8BFA170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273</cp:revision>
  <cp:lastPrinted>2023-07-12T09:55:00Z</cp:lastPrinted>
  <dcterms:created xsi:type="dcterms:W3CDTF">2019-01-09T13:42:00Z</dcterms:created>
  <dcterms:modified xsi:type="dcterms:W3CDTF">2023-12-22T06:33:00Z</dcterms:modified>
</cp:coreProperties>
</file>